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43772" w14:textId="77777777" w:rsidR="002A7C59" w:rsidRDefault="002A7C59"/>
    <w:p w14:paraId="0F100B3A" w14:textId="77777777" w:rsidR="00987CF9" w:rsidRPr="002A7C59" w:rsidRDefault="00987CF9" w:rsidP="002A7C59">
      <w:pPr>
        <w:widowControl/>
        <w:suppressAutoHyphens w:val="0"/>
        <w:spacing w:line="360" w:lineRule="auto"/>
        <w:contextualSpacing/>
        <w:jc w:val="center"/>
        <w:rPr>
          <w:rFonts w:ascii="Arial" w:eastAsia="Times New Roman" w:hAnsi="Arial" w:cs="Arial"/>
          <w:iCs/>
          <w:kern w:val="0"/>
          <w:sz w:val="32"/>
          <w:szCs w:val="32"/>
          <w:lang w:eastAsia="it-IT" w:bidi="ar-SA"/>
        </w:rPr>
      </w:pPr>
      <w:r w:rsidRPr="002A7C59">
        <w:rPr>
          <w:rFonts w:ascii="Arial" w:eastAsia="Times New Roman" w:hAnsi="Arial" w:cs="Arial"/>
          <w:b/>
          <w:iCs/>
          <w:kern w:val="0"/>
          <w:sz w:val="32"/>
          <w:szCs w:val="32"/>
          <w:lang w:eastAsia="it-IT" w:bidi="ar-SA"/>
        </w:rPr>
        <w:t>RICHIESTA DI RICONOSCIMENTO</w:t>
      </w:r>
    </w:p>
    <w:p w14:paraId="758B5874" w14:textId="77777777" w:rsidR="00987CF9" w:rsidRPr="002A7C59" w:rsidRDefault="006513BE" w:rsidP="002A7C59">
      <w:pPr>
        <w:widowControl/>
        <w:suppressAutoHyphens w:val="0"/>
        <w:spacing w:line="360" w:lineRule="auto"/>
        <w:contextualSpacing/>
        <w:jc w:val="center"/>
        <w:rPr>
          <w:rFonts w:ascii="Arial" w:eastAsia="Times New Roman" w:hAnsi="Arial" w:cs="Arial"/>
          <w:b/>
          <w:iCs/>
          <w:kern w:val="0"/>
          <w:sz w:val="28"/>
          <w:szCs w:val="28"/>
          <w:lang w:eastAsia="it-IT" w:bidi="ar-SA"/>
        </w:rPr>
      </w:pPr>
      <w:r>
        <w:rPr>
          <w:rFonts w:ascii="Arial" w:eastAsia="Times New Roman" w:hAnsi="Arial" w:cs="Arial"/>
          <w:b/>
          <w:iCs/>
          <w:kern w:val="0"/>
          <w:sz w:val="28"/>
          <w:szCs w:val="28"/>
          <w:lang w:eastAsia="it-IT" w:bidi="ar-SA"/>
        </w:rPr>
        <w:t xml:space="preserve">ERASMUS+ </w:t>
      </w:r>
      <w:r w:rsidR="002D5A6E">
        <w:rPr>
          <w:rFonts w:ascii="Arial" w:eastAsia="Times New Roman" w:hAnsi="Arial" w:cs="Arial"/>
          <w:b/>
          <w:iCs/>
          <w:kern w:val="0"/>
          <w:sz w:val="28"/>
          <w:szCs w:val="28"/>
          <w:lang w:eastAsia="it-IT" w:bidi="ar-SA"/>
        </w:rPr>
        <w:t xml:space="preserve">Mobilità per </w:t>
      </w:r>
      <w:r w:rsidR="00336C59">
        <w:rPr>
          <w:rFonts w:ascii="Arial" w:eastAsia="Times New Roman" w:hAnsi="Arial" w:cs="Arial"/>
          <w:b/>
          <w:iCs/>
          <w:kern w:val="0"/>
          <w:sz w:val="28"/>
          <w:szCs w:val="28"/>
          <w:lang w:eastAsia="it-IT" w:bidi="ar-SA"/>
        </w:rPr>
        <w:t>TIROCINIO</w:t>
      </w:r>
      <w:r w:rsidR="0012064A">
        <w:rPr>
          <w:rFonts w:ascii="Arial" w:eastAsia="Times New Roman" w:hAnsi="Arial" w:cs="Arial"/>
          <w:b/>
          <w:iCs/>
          <w:kern w:val="0"/>
          <w:sz w:val="28"/>
          <w:szCs w:val="28"/>
          <w:lang w:eastAsia="it-IT" w:bidi="ar-SA"/>
        </w:rPr>
        <w:t xml:space="preserve"> (20…/20…)</w:t>
      </w:r>
    </w:p>
    <w:p w14:paraId="7DCD56AB" w14:textId="77777777" w:rsidR="003854D8" w:rsidRDefault="003854D8" w:rsidP="009767FC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b/>
          <w:iCs/>
          <w:kern w:val="0"/>
          <w:sz w:val="20"/>
          <w:szCs w:val="20"/>
          <w:lang w:eastAsia="it-IT" w:bidi="ar-SA"/>
        </w:rPr>
      </w:pPr>
    </w:p>
    <w:p w14:paraId="4982DA21" w14:textId="77777777" w:rsidR="00987CF9" w:rsidRPr="009767FC" w:rsidRDefault="00987CF9" w:rsidP="009767FC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b/>
          <w:iCs/>
          <w:kern w:val="0"/>
          <w:sz w:val="20"/>
          <w:szCs w:val="20"/>
          <w:lang w:eastAsia="it-IT" w:bidi="ar-SA"/>
        </w:rPr>
      </w:pPr>
      <w:r w:rsidRPr="009767FC">
        <w:rPr>
          <w:rFonts w:ascii="Arial" w:eastAsia="Times New Roman" w:hAnsi="Arial" w:cs="Arial"/>
          <w:b/>
          <w:iCs/>
          <w:kern w:val="0"/>
          <w:sz w:val="20"/>
          <w:szCs w:val="20"/>
          <w:lang w:eastAsia="it-IT" w:bidi="ar-SA"/>
        </w:rPr>
        <w:t>DATI STUDENTE/SSA</w:t>
      </w:r>
    </w:p>
    <w:p w14:paraId="3BF6EF24" w14:textId="77777777" w:rsidR="00987CF9" w:rsidRPr="002A7C59" w:rsidRDefault="00987CF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COGNOME: ………………………</w:t>
      </w:r>
      <w:proofErr w:type="gramStart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…….</w:t>
      </w:r>
      <w:proofErr w:type="gramEnd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.…….   </w:t>
      </w:r>
      <w:proofErr w:type="gramStart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NOME:…</w:t>
      </w:r>
      <w:proofErr w:type="gramEnd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……………………………….  MATR: ……………….</w:t>
      </w:r>
    </w:p>
    <w:p w14:paraId="0B41190A" w14:textId="77777777" w:rsidR="00987CF9" w:rsidRPr="002A7C59" w:rsidRDefault="00987CF9" w:rsidP="00732DDE">
      <w:pPr>
        <w:widowControl/>
        <w:tabs>
          <w:tab w:val="left" w:pos="7513"/>
        </w:tabs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NATO/</w:t>
      </w:r>
      <w:proofErr w:type="gramStart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A:…</w:t>
      </w:r>
      <w:proofErr w:type="gramEnd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………………………………………</w:t>
      </w:r>
      <w:r w:rsidR="00732DDE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…………….</w:t>
      </w: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………..…….. (………)</w:t>
      </w: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ab/>
        <w:t xml:space="preserve">il </w:t>
      </w:r>
      <w:proofErr w:type="gramStart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 .…</w:t>
      </w:r>
      <w:proofErr w:type="gramEnd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./…../……….</w:t>
      </w:r>
    </w:p>
    <w:p w14:paraId="5B6A49C1" w14:textId="60B78858" w:rsidR="00987CF9" w:rsidRPr="002A7C59" w:rsidRDefault="00987CF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EMAIL </w:t>
      </w:r>
      <w:proofErr w:type="gramStart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ISTITUZIONALE:   </w:t>
      </w:r>
      <w:proofErr w:type="gramEnd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…………………………………….@</w:t>
      </w:r>
      <w:r w:rsidR="00D03D17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edu</w:t>
      </w: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.unifi.it</w:t>
      </w:r>
    </w:p>
    <w:p w14:paraId="179C6900" w14:textId="77777777" w:rsidR="00987CF9" w:rsidRPr="002A7C59" w:rsidRDefault="00987CF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EMAIL </w:t>
      </w:r>
      <w:proofErr w:type="gramStart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PERSONALE:…</w:t>
      </w:r>
      <w:proofErr w:type="gramEnd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………………………………</w:t>
      </w:r>
      <w:r w:rsidR="00732DDE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</w:t>
      </w:r>
    </w:p>
    <w:p w14:paraId="6674F073" w14:textId="77777777" w:rsidR="00987CF9" w:rsidRPr="002A7C59" w:rsidRDefault="00987CF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proofErr w:type="gramStart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TELEFONO:…</w:t>
      </w:r>
      <w:proofErr w:type="gramEnd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…………………………………………</w:t>
      </w:r>
      <w:r w:rsidR="00732DDE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</w:t>
      </w:r>
    </w:p>
    <w:p w14:paraId="2F39689C" w14:textId="77777777" w:rsidR="00987CF9" w:rsidRPr="002A7C59" w:rsidRDefault="00987CF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PERIODO DI SCAMBIO: ……………………………………………………………………………………………</w:t>
      </w:r>
    </w:p>
    <w:p w14:paraId="486EF3AD" w14:textId="77777777" w:rsidR="001770EC" w:rsidRPr="002A7C59" w:rsidRDefault="006513BE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ENTE</w:t>
      </w:r>
      <w:r w:rsidR="00C2480F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 OSPITANTE</w:t>
      </w:r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 (specificare se s</w:t>
      </w:r>
      <w:r w:rsidR="007E36E4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tudio</w:t>
      </w:r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 di architettura</w:t>
      </w:r>
      <w:r w:rsidR="007E36E4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, </w:t>
      </w:r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a</w:t>
      </w:r>
      <w:r w:rsidR="007E36E4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telier </w:t>
      </w:r>
      <w:proofErr w:type="spellStart"/>
      <w:r w:rsidR="007E36E4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etc</w:t>
      </w:r>
      <w:proofErr w:type="spellEnd"/>
      <w:r w:rsidR="003854D8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,</w:t>
      </w:r>
      <w:r w:rsidR="00F14935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 Città e </w:t>
      </w:r>
      <w:r w:rsidR="007E36E4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Stato)</w:t>
      </w:r>
      <w:r w:rsidR="00F14935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: …………………</w:t>
      </w:r>
      <w:proofErr w:type="gramStart"/>
      <w:r w:rsidR="00F14935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…….</w:t>
      </w:r>
      <w:proofErr w:type="gramEnd"/>
      <w:r w:rsidR="00F14935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.</w:t>
      </w:r>
    </w:p>
    <w:p w14:paraId="638706DE" w14:textId="77777777" w:rsidR="00F14935" w:rsidRDefault="00F14935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………………………………………………………………………………………………………………………….</w:t>
      </w:r>
    </w:p>
    <w:p w14:paraId="4E1F5661" w14:textId="77777777" w:rsidR="00987CF9" w:rsidRPr="002A7C59" w:rsidRDefault="00987CF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CORSO DI LAUREA DI ISCRIZIONE (</w:t>
      </w:r>
      <w:r w:rsidRPr="002A7C59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>barrare la casella di riferimento)</w:t>
      </w:r>
    </w:p>
    <w:tbl>
      <w:tblPr>
        <w:tblW w:w="9025" w:type="dxa"/>
        <w:jc w:val="center"/>
        <w:tblLook w:val="04A0" w:firstRow="1" w:lastRow="0" w:firstColumn="1" w:lastColumn="0" w:noHBand="0" w:noVBand="1"/>
      </w:tblPr>
      <w:tblGrid>
        <w:gridCol w:w="4077"/>
        <w:gridCol w:w="4948"/>
      </w:tblGrid>
      <w:tr w:rsidR="00987CF9" w:rsidRPr="002A7C59" w14:paraId="4A8A496F" w14:textId="77777777" w:rsidTr="002A7C59">
        <w:trPr>
          <w:trHeight w:val="2083"/>
          <w:jc w:val="center"/>
        </w:trPr>
        <w:tc>
          <w:tcPr>
            <w:tcW w:w="4077" w:type="dxa"/>
          </w:tcPr>
          <w:p w14:paraId="5AC51924" w14:textId="77777777" w:rsidR="00D03D17" w:rsidRPr="002A7C59" w:rsidRDefault="00D03D17" w:rsidP="00D03D17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567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Architettura </w:t>
            </w: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Magistrale </w:t>
            </w: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(</w:t>
            </w: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LM-4 C.U.</w:t>
            </w: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)</w:t>
            </w:r>
          </w:p>
          <w:p w14:paraId="0D05B2C4" w14:textId="77777777" w:rsidR="00D03D17" w:rsidRDefault="00D03D17" w:rsidP="00D03D17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567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val="en-US" w:eastAsia="it-IT" w:bidi="ar-SA"/>
              </w:rPr>
            </w:pPr>
            <w:r w:rsidRPr="0021211C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val="en-US" w:eastAsia="it-IT" w:bidi="ar-SA"/>
              </w:rPr>
              <w:t>Product, Interior, Communication and E</w:t>
            </w: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val="en-US" w:eastAsia="it-IT" w:bidi="ar-SA"/>
              </w:rPr>
              <w:t>co-social Design (L-4)</w:t>
            </w:r>
          </w:p>
          <w:p w14:paraId="4792FBDC" w14:textId="77777777" w:rsidR="00D03D17" w:rsidRPr="0021211C" w:rsidRDefault="00D03D17" w:rsidP="00D03D17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567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val="en-US"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val="en-US" w:eastAsia="it-IT" w:bidi="ar-SA"/>
              </w:rPr>
              <w:t xml:space="preserve">Design </w:t>
            </w:r>
            <w:proofErr w:type="spellStart"/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val="en-US" w:eastAsia="it-IT" w:bidi="ar-SA"/>
              </w:rPr>
              <w:t>Tessile</w:t>
            </w:r>
            <w:proofErr w:type="spellEnd"/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val="en-US" w:eastAsia="it-IT" w:bidi="ar-SA"/>
              </w:rPr>
              <w:t xml:space="preserve"> e Moda (L-4)</w:t>
            </w:r>
          </w:p>
          <w:p w14:paraId="14F18526" w14:textId="77777777" w:rsidR="00D03D17" w:rsidRPr="002A7C59" w:rsidRDefault="00D03D17" w:rsidP="00D03D17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567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Scienze dell’Architettura</w:t>
            </w: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 (L-17)</w:t>
            </w:r>
          </w:p>
          <w:p w14:paraId="16A5DC8C" w14:textId="77777777" w:rsidR="00D03D17" w:rsidRDefault="00D03D17" w:rsidP="00D03D17">
            <w:pPr>
              <w:widowControl/>
              <w:numPr>
                <w:ilvl w:val="0"/>
                <w:numId w:val="1"/>
              </w:numPr>
              <w:suppressAutoHyphens w:val="0"/>
              <w:spacing w:line="240" w:lineRule="atLeast"/>
              <w:ind w:left="567" w:hanging="357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Pianificazione della Città</w:t>
            </w: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, </w:t>
            </w: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del Territorio e del Paesaggio</w:t>
            </w: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 (L-21)</w:t>
            </w:r>
          </w:p>
          <w:p w14:paraId="3B321074" w14:textId="75316981" w:rsidR="00D03D17" w:rsidRPr="00D03D17" w:rsidRDefault="00D03D17" w:rsidP="00D03D17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948" w:type="dxa"/>
          </w:tcPr>
          <w:p w14:paraId="547F560B" w14:textId="77777777" w:rsidR="00D03D17" w:rsidRDefault="00D03D17" w:rsidP="00D03D17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1060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Progettazione dell’Architettura (LM-4)</w:t>
            </w:r>
          </w:p>
          <w:p w14:paraId="331138AA" w14:textId="77777777" w:rsidR="00D03D17" w:rsidRPr="00DA2879" w:rsidRDefault="00D03D17" w:rsidP="00D03D17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1060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proofErr w:type="spellStart"/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Architectural</w:t>
            </w:r>
            <w:proofErr w:type="spellEnd"/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 Design (LM-4)</w:t>
            </w:r>
          </w:p>
          <w:p w14:paraId="3BB1E915" w14:textId="77777777" w:rsidR="00D03D17" w:rsidRPr="002A7C59" w:rsidRDefault="00D03D17" w:rsidP="00D03D17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1060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Architettura del Paesaggio </w:t>
            </w: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(LM-3)</w:t>
            </w:r>
          </w:p>
          <w:p w14:paraId="20CABF45" w14:textId="77777777" w:rsidR="00D03D17" w:rsidRPr="002A7C59" w:rsidRDefault="00D03D17" w:rsidP="00D03D17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1060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Design</w:t>
            </w: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 per l’Innovazione Sostenibile (LM-12)</w:t>
            </w:r>
          </w:p>
          <w:p w14:paraId="324360A7" w14:textId="77777777" w:rsidR="00D03D17" w:rsidRDefault="00D03D17" w:rsidP="00D03D17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1060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Design Sistema Moda </w:t>
            </w: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(LM-12)</w:t>
            </w:r>
          </w:p>
          <w:p w14:paraId="67CD5031" w14:textId="0BFADED6" w:rsidR="00987CF9" w:rsidRPr="00D03D17" w:rsidRDefault="00D03D17" w:rsidP="00D03D17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1060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D03D17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Pianificazione e Progettazione per la sostenibilità urbana e territoriale (LM-48)</w:t>
            </w:r>
          </w:p>
        </w:tc>
      </w:tr>
    </w:tbl>
    <w:p w14:paraId="68CF2F44" w14:textId="7BF67B05" w:rsidR="00C2480F" w:rsidRDefault="00987CF9" w:rsidP="00987CF9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 xml:space="preserve">CHIEDE il </w:t>
      </w: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riconos</w:t>
      </w:r>
      <w:r w:rsidR="00C2480F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cimento delle seguenti attività</w:t>
      </w:r>
    </w:p>
    <w:tbl>
      <w:tblPr>
        <w:tblW w:w="55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993"/>
        <w:gridCol w:w="1416"/>
        <w:gridCol w:w="2555"/>
        <w:gridCol w:w="785"/>
        <w:gridCol w:w="796"/>
        <w:gridCol w:w="1628"/>
      </w:tblGrid>
      <w:tr w:rsidR="00C2480F" w14:paraId="134DA133" w14:textId="77777777" w:rsidTr="003854D8">
        <w:trPr>
          <w:trHeight w:val="283"/>
        </w:trPr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38E3" w14:textId="77777777" w:rsidR="00C2480F" w:rsidRDefault="00C2480F">
            <w:pPr>
              <w:widowControl/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  <w:t>ATTIVITÀ ESTERE</w:t>
            </w:r>
          </w:p>
        </w:tc>
        <w:tc>
          <w:tcPr>
            <w:tcW w:w="2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45FF7" w14:textId="77777777" w:rsidR="00C2480F" w:rsidRDefault="00C2480F">
            <w:pPr>
              <w:widowControl/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  <w:t>ATTIVITÀ DA RICONOSCERE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582E" w14:textId="77777777" w:rsidR="00C2480F" w:rsidRPr="001770EC" w:rsidRDefault="001770EC">
            <w:pPr>
              <w:widowControl/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kern w:val="0"/>
                <w:sz w:val="18"/>
                <w:szCs w:val="18"/>
                <w:lang w:eastAsia="it-IT" w:bidi="ar-SA"/>
              </w:rPr>
            </w:pPr>
            <w:r w:rsidRPr="001770EC">
              <w:rPr>
                <w:rFonts w:ascii="Arial" w:eastAsia="Times New Roman" w:hAnsi="Arial" w:cs="Arial"/>
                <w:b/>
                <w:iCs/>
                <w:kern w:val="0"/>
                <w:sz w:val="18"/>
                <w:szCs w:val="18"/>
                <w:lang w:eastAsia="it-IT" w:bidi="ar-SA"/>
              </w:rPr>
              <w:t>DATA TOW</w:t>
            </w:r>
            <w:r w:rsidR="00681FAC">
              <w:rPr>
                <w:rFonts w:ascii="Arial" w:eastAsia="Times New Roman" w:hAnsi="Arial" w:cs="Arial"/>
                <w:b/>
                <w:iCs/>
                <w:kern w:val="0"/>
                <w:sz w:val="18"/>
                <w:szCs w:val="18"/>
                <w:lang w:eastAsia="it-IT" w:bidi="ar-SA"/>
              </w:rPr>
              <w:t>*</w:t>
            </w:r>
          </w:p>
        </w:tc>
      </w:tr>
      <w:tr w:rsidR="003854D8" w14:paraId="0E8AB6B9" w14:textId="77777777" w:rsidTr="003854D8">
        <w:trPr>
          <w:trHeight w:val="358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DD5C1" w14:textId="77777777" w:rsidR="003854D8" w:rsidRDefault="003854D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Denominazione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17BF" w14:textId="77777777" w:rsidR="003854D8" w:rsidRDefault="003854D8" w:rsidP="003854D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Ore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AA91" w14:textId="77777777" w:rsidR="003854D8" w:rsidRDefault="003854D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Codice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94EA6" w14:textId="77777777" w:rsidR="003854D8" w:rsidRDefault="003854D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Denominazione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B0535" w14:textId="77777777" w:rsidR="003854D8" w:rsidRDefault="003854D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Voto*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7FFE" w14:textId="77777777" w:rsidR="003854D8" w:rsidRDefault="003854D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Crediti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26E4" w14:textId="77777777" w:rsidR="003854D8" w:rsidRDefault="003854D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3854D8" w14:paraId="2ECA57C9" w14:textId="77777777" w:rsidTr="003854D8">
        <w:trPr>
          <w:trHeight w:val="405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8C07" w14:textId="77777777" w:rsidR="003854D8" w:rsidRDefault="003854D8">
            <w:pPr>
              <w:widowControl/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EAEC" w14:textId="77777777" w:rsidR="003854D8" w:rsidRDefault="003854D8">
            <w:pPr>
              <w:widowControl/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154E" w14:textId="77777777" w:rsidR="003854D8" w:rsidRDefault="003854D8">
            <w:pPr>
              <w:widowControl/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4CAA" w14:textId="77777777" w:rsidR="003854D8" w:rsidRDefault="003854D8">
            <w:pPr>
              <w:widowControl/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155C" w14:textId="77777777" w:rsidR="003854D8" w:rsidRDefault="003854D8">
            <w:pPr>
              <w:widowControl/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5113" w14:textId="77777777" w:rsidR="003854D8" w:rsidRDefault="003854D8">
            <w:pPr>
              <w:widowControl/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19E6" w14:textId="77777777" w:rsidR="003854D8" w:rsidRDefault="003854D8">
            <w:pPr>
              <w:widowControl/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3854D8" w14:paraId="6714575D" w14:textId="77777777" w:rsidTr="003854D8">
        <w:trPr>
          <w:trHeight w:val="405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7B95" w14:textId="77777777" w:rsidR="003854D8" w:rsidRDefault="003854D8">
            <w:pPr>
              <w:widowControl/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DA7E" w14:textId="77777777" w:rsidR="003854D8" w:rsidRDefault="003854D8">
            <w:pPr>
              <w:widowControl/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0C08" w14:textId="77777777" w:rsidR="003854D8" w:rsidRDefault="003854D8">
            <w:pPr>
              <w:widowControl/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7D34" w14:textId="77777777" w:rsidR="003854D8" w:rsidRDefault="003854D8">
            <w:pPr>
              <w:widowControl/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F5C0" w14:textId="77777777" w:rsidR="003854D8" w:rsidRDefault="003854D8">
            <w:pPr>
              <w:widowControl/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B9FE" w14:textId="77777777" w:rsidR="003854D8" w:rsidRDefault="003854D8">
            <w:pPr>
              <w:widowControl/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06AF" w14:textId="77777777" w:rsidR="003854D8" w:rsidRDefault="003854D8">
            <w:pPr>
              <w:widowControl/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3854D8" w14:paraId="4F265ADA" w14:textId="77777777" w:rsidTr="003854D8">
        <w:trPr>
          <w:trHeight w:val="405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8B4A" w14:textId="77777777" w:rsidR="003854D8" w:rsidRDefault="003854D8">
            <w:pPr>
              <w:widowControl/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5D10" w14:textId="77777777" w:rsidR="003854D8" w:rsidRDefault="003854D8">
            <w:pPr>
              <w:widowControl/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1E14" w14:textId="77777777" w:rsidR="003854D8" w:rsidRDefault="003854D8">
            <w:pPr>
              <w:widowControl/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DB5A" w14:textId="77777777" w:rsidR="003854D8" w:rsidRDefault="003854D8">
            <w:pPr>
              <w:widowControl/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EFB9" w14:textId="77777777" w:rsidR="003854D8" w:rsidRDefault="003854D8">
            <w:pPr>
              <w:widowControl/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78DB" w14:textId="77777777" w:rsidR="003854D8" w:rsidRDefault="003854D8">
            <w:pPr>
              <w:widowControl/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2B93" w14:textId="77777777" w:rsidR="003854D8" w:rsidRDefault="003854D8">
            <w:pPr>
              <w:widowControl/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</w:tbl>
    <w:p w14:paraId="0D783CBB" w14:textId="77777777" w:rsidR="00987CF9" w:rsidRPr="002A7C59" w:rsidRDefault="00987CF9" w:rsidP="002A7C59">
      <w:pPr>
        <w:widowControl/>
        <w:suppressAutoHyphens w:val="0"/>
        <w:spacing w:line="360" w:lineRule="auto"/>
        <w:ind w:left="7088" w:right="-433"/>
        <w:contextualSpacing/>
        <w:jc w:val="right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 w:rsidRPr="002A7C59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>*spazio riservato al Docente</w:t>
      </w:r>
    </w:p>
    <w:p w14:paraId="58BE9C1D" w14:textId="77777777" w:rsidR="00987CF9" w:rsidRDefault="00987CF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Eventuali note da parte dello/a studente/</w:t>
      </w:r>
      <w:proofErr w:type="spellStart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ssa</w:t>
      </w:r>
      <w:proofErr w:type="spellEnd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:</w:t>
      </w:r>
      <w:r w:rsid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 </w:t>
      </w: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…………………………</w:t>
      </w:r>
      <w:proofErr w:type="gramStart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…….</w:t>
      </w:r>
      <w:proofErr w:type="gramEnd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…………………………………</w:t>
      </w:r>
      <w:r w:rsid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</w:t>
      </w:r>
    </w:p>
    <w:p w14:paraId="2377D7A2" w14:textId="77777777" w:rsidR="002A7C59" w:rsidRPr="002A7C59" w:rsidRDefault="002A7C5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…………………………………………………………………………………………………………………………….</w:t>
      </w:r>
    </w:p>
    <w:p w14:paraId="47982630" w14:textId="77777777" w:rsidR="002A7C59" w:rsidRPr="002A7C59" w:rsidRDefault="00987CF9" w:rsidP="002A7C59">
      <w:pPr>
        <w:widowControl/>
        <w:suppressAutoHyphens w:val="0"/>
        <w:spacing w:before="120" w:after="120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Firenze, </w:t>
      </w:r>
      <w:proofErr w:type="gramStart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…….</w:t>
      </w:r>
      <w:proofErr w:type="gramEnd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/……/………..</w:t>
      </w: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ab/>
      </w: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ab/>
        <w:t xml:space="preserve">                    </w:t>
      </w:r>
      <w:r w:rsidRPr="002A7C59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>Firma</w:t>
      </w:r>
      <w:r w:rsidR="002A7C59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 xml:space="preserve"> </w:t>
      </w:r>
      <w:r w:rsidRPr="002A7C59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>studente/essa</w:t>
      </w: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………………………………</w:t>
      </w:r>
      <w:r w:rsid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</w:t>
      </w:r>
    </w:p>
    <w:p w14:paraId="32FDCC17" w14:textId="77777777" w:rsidR="00987CF9" w:rsidRPr="002A7C59" w:rsidRDefault="002A7C59" w:rsidP="002A7C59">
      <w:pPr>
        <w:widowControl/>
        <w:pBdr>
          <w:top w:val="single" w:sz="4" w:space="1" w:color="auto"/>
        </w:pBdr>
        <w:suppressAutoHyphens w:val="0"/>
        <w:contextualSpacing/>
        <w:jc w:val="center"/>
        <w:rPr>
          <w:rFonts w:ascii="Arial" w:eastAsia="Times New Roman" w:hAnsi="Arial" w:cs="Arial"/>
          <w:b/>
          <w:iCs/>
          <w:kern w:val="0"/>
          <w:sz w:val="22"/>
          <w:szCs w:val="22"/>
          <w:lang w:eastAsia="it-IT" w:bidi="ar-SA"/>
        </w:rPr>
      </w:pPr>
      <w:r w:rsidRPr="002A7C59">
        <w:rPr>
          <w:rFonts w:ascii="Arial" w:eastAsia="Times New Roman" w:hAnsi="Arial" w:cs="Arial"/>
          <w:b/>
          <w:iCs/>
          <w:kern w:val="0"/>
          <w:sz w:val="10"/>
          <w:szCs w:val="10"/>
          <w:lang w:eastAsia="it-IT" w:bidi="ar-SA"/>
        </w:rPr>
        <w:br/>
      </w:r>
      <w:r w:rsidR="00987CF9" w:rsidRPr="002A7C59">
        <w:rPr>
          <w:rFonts w:ascii="Arial" w:eastAsia="Times New Roman" w:hAnsi="Arial" w:cs="Arial"/>
          <w:b/>
          <w:iCs/>
          <w:kern w:val="0"/>
          <w:sz w:val="22"/>
          <w:szCs w:val="22"/>
          <w:lang w:eastAsia="it-IT" w:bidi="ar-SA"/>
        </w:rPr>
        <w:t>APPROVAZIONE</w:t>
      </w:r>
    </w:p>
    <w:p w14:paraId="4D8B613A" w14:textId="77777777" w:rsidR="00987CF9" w:rsidRDefault="00987CF9" w:rsidP="002A7C59">
      <w:pPr>
        <w:widowControl/>
        <w:suppressAutoHyphens w:val="0"/>
        <w:contextualSpacing/>
        <w:jc w:val="both"/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La Commissione Relazioni Internazionali della Scuola di Architettura dichiara di approvare il programma.</w:t>
      </w:r>
    </w:p>
    <w:p w14:paraId="771DC3DC" w14:textId="77777777" w:rsidR="002A7C59" w:rsidRPr="002A7C59" w:rsidRDefault="002A7C59" w:rsidP="002A7C59">
      <w:pPr>
        <w:widowControl/>
        <w:suppressAutoHyphens w:val="0"/>
        <w:contextualSpacing/>
        <w:jc w:val="both"/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</w:pPr>
    </w:p>
    <w:p w14:paraId="4BEFCE4D" w14:textId="77777777" w:rsidR="00987CF9" w:rsidRPr="002A7C59" w:rsidRDefault="00987CF9" w:rsidP="00987CF9">
      <w:pPr>
        <w:widowControl/>
        <w:suppressAutoHyphens w:val="0"/>
        <w:spacing w:line="240" w:lineRule="atLeast"/>
        <w:contextualSpacing/>
        <w:jc w:val="both"/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 xml:space="preserve">Per la Commissione: </w:t>
      </w:r>
    </w:p>
    <w:p w14:paraId="49CA31B8" w14:textId="77777777" w:rsidR="00987CF9" w:rsidRPr="002A7C59" w:rsidRDefault="00987CF9" w:rsidP="00987CF9">
      <w:pPr>
        <w:widowControl/>
        <w:suppressAutoHyphens w:val="0"/>
        <w:spacing w:line="240" w:lineRule="atLeast"/>
        <w:ind w:left="709"/>
        <w:contextualSpacing/>
        <w:jc w:val="both"/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</w:pPr>
    </w:p>
    <w:p w14:paraId="6CE24033" w14:textId="77777777" w:rsidR="00987CF9" w:rsidRPr="002A7C59" w:rsidRDefault="00987CF9" w:rsidP="00987CF9">
      <w:pPr>
        <w:widowControl/>
        <w:suppressAutoHyphens w:val="0"/>
        <w:spacing w:line="240" w:lineRule="atLeast"/>
        <w:ind w:left="567" w:hanging="567"/>
        <w:contextualSpacing/>
        <w:jc w:val="both"/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…………………………………………..</w:t>
      </w:r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</w:r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</w:r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</w:r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  <w:t>Firenze ……</w:t>
      </w:r>
      <w:proofErr w:type="gramStart"/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/….</w:t>
      </w:r>
      <w:proofErr w:type="gramEnd"/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./………….</w:t>
      </w:r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</w:r>
    </w:p>
    <w:p w14:paraId="3EC5D4FF" w14:textId="0C9F9C08" w:rsidR="00987CF9" w:rsidRPr="002A7C59" w:rsidRDefault="00987CF9" w:rsidP="00987CF9">
      <w:pPr>
        <w:widowControl/>
        <w:suppressAutoHyphens w:val="0"/>
        <w:spacing w:line="240" w:lineRule="atLeast"/>
        <w:contextualSpacing/>
        <w:jc w:val="both"/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 xml:space="preserve">          Prof.ssa </w:t>
      </w:r>
      <w:r w:rsidR="00D03D17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Emanuela Ferretti</w:t>
      </w:r>
    </w:p>
    <w:p w14:paraId="468906D7" w14:textId="77777777" w:rsidR="00681FAC" w:rsidRDefault="00987CF9" w:rsidP="002A7C59">
      <w:pPr>
        <w:widowControl/>
        <w:suppressAutoHyphens w:val="0"/>
        <w:spacing w:line="240" w:lineRule="atLeast"/>
        <w:ind w:left="567"/>
        <w:contextualSpacing/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</w:pPr>
      <w:r w:rsidRPr="002A7C59"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  <w:t>Delegato alle Relazioni Internazionali</w:t>
      </w:r>
    </w:p>
    <w:p w14:paraId="11D83588" w14:textId="77777777" w:rsidR="00681FAC" w:rsidRPr="00681FAC" w:rsidRDefault="00681FAC" w:rsidP="00681FAC">
      <w:pPr>
        <w:rPr>
          <w:rFonts w:ascii="Arial" w:eastAsia="Times New Roman" w:hAnsi="Arial" w:cs="Arial"/>
          <w:sz w:val="16"/>
          <w:szCs w:val="16"/>
          <w:lang w:eastAsia="it-IT" w:bidi="ar-SA"/>
        </w:rPr>
      </w:pPr>
    </w:p>
    <w:p w14:paraId="2E8A6A90" w14:textId="77777777" w:rsidR="00681FAC" w:rsidRPr="00681FAC" w:rsidRDefault="00681FAC" w:rsidP="00681FAC">
      <w:pPr>
        <w:rPr>
          <w:rFonts w:ascii="Arial" w:eastAsia="Times New Roman" w:hAnsi="Arial" w:cs="Arial"/>
          <w:sz w:val="16"/>
          <w:szCs w:val="16"/>
          <w:lang w:eastAsia="it-IT" w:bidi="ar-SA"/>
        </w:rPr>
      </w:pPr>
    </w:p>
    <w:p w14:paraId="0F26ED15" w14:textId="77777777" w:rsidR="00681FAC" w:rsidRPr="00681FAC" w:rsidRDefault="00681FAC" w:rsidP="00681FAC">
      <w:pPr>
        <w:rPr>
          <w:rFonts w:ascii="Arial" w:eastAsia="Times New Roman" w:hAnsi="Arial" w:cs="Arial"/>
          <w:sz w:val="16"/>
          <w:szCs w:val="16"/>
          <w:lang w:eastAsia="it-IT" w:bidi="ar-SA"/>
        </w:rPr>
      </w:pPr>
    </w:p>
    <w:p w14:paraId="4A7A8C0C" w14:textId="77777777" w:rsidR="00681FAC" w:rsidRDefault="00681FAC" w:rsidP="00681FAC">
      <w:pPr>
        <w:rPr>
          <w:rFonts w:ascii="Arial" w:eastAsia="Times New Roman" w:hAnsi="Arial" w:cs="Arial"/>
          <w:sz w:val="16"/>
          <w:szCs w:val="16"/>
          <w:lang w:eastAsia="it-IT" w:bidi="ar-SA"/>
        </w:rPr>
      </w:pPr>
    </w:p>
    <w:p w14:paraId="5A5B9168" w14:textId="77777777" w:rsidR="00987CF9" w:rsidRPr="00681FAC" w:rsidRDefault="00681FAC" w:rsidP="00681FAC">
      <w:pPr>
        <w:rPr>
          <w:rFonts w:ascii="Arial" w:eastAsia="Times New Roman" w:hAnsi="Arial" w:cs="Arial"/>
          <w:sz w:val="16"/>
          <w:szCs w:val="16"/>
          <w:lang w:eastAsia="it-IT" w:bidi="ar-SA"/>
        </w:rPr>
      </w:pPr>
      <w:r>
        <w:rPr>
          <w:rFonts w:ascii="Arial" w:eastAsia="Times New Roman" w:hAnsi="Arial" w:cs="Arial"/>
          <w:sz w:val="16"/>
          <w:szCs w:val="16"/>
          <w:lang w:eastAsia="it-IT" w:bidi="ar-SA"/>
        </w:rPr>
        <w:t>*</w:t>
      </w:r>
      <w:proofErr w:type="spellStart"/>
      <w:r>
        <w:rPr>
          <w:rFonts w:ascii="Arial" w:eastAsia="Times New Roman" w:hAnsi="Arial" w:cs="Arial"/>
          <w:sz w:val="16"/>
          <w:szCs w:val="16"/>
          <w:lang w:eastAsia="it-IT" w:bidi="ar-SA"/>
        </w:rPr>
        <w:t>Transcript</w:t>
      </w:r>
      <w:proofErr w:type="spellEnd"/>
      <w:r>
        <w:rPr>
          <w:rFonts w:ascii="Arial" w:eastAsia="Times New Roman" w:hAnsi="Arial" w:cs="Arial"/>
          <w:sz w:val="16"/>
          <w:szCs w:val="16"/>
          <w:lang w:eastAsia="it-IT" w:bidi="ar-SA"/>
        </w:rPr>
        <w:t xml:space="preserve"> of work</w:t>
      </w:r>
    </w:p>
    <w:sectPr w:rsidR="00987CF9" w:rsidRPr="00681FAC" w:rsidSect="002A7C59">
      <w:headerReference w:type="default" r:id="rId7"/>
      <w:footerReference w:type="default" r:id="rId8"/>
      <w:pgSz w:w="11900" w:h="16840"/>
      <w:pgMar w:top="142" w:right="1134" w:bottom="710" w:left="1134" w:header="142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5F879" w14:textId="77777777" w:rsidR="0071771A" w:rsidRDefault="0071771A" w:rsidP="002A7C59">
      <w:r>
        <w:separator/>
      </w:r>
    </w:p>
  </w:endnote>
  <w:endnote w:type="continuationSeparator" w:id="0">
    <w:p w14:paraId="4078BED4" w14:textId="77777777" w:rsidR="0071771A" w:rsidRDefault="0071771A" w:rsidP="002A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860B7" w14:textId="484F5B5D" w:rsidR="002A7C59" w:rsidRPr="002A7C59" w:rsidRDefault="000B617E" w:rsidP="002A7C59">
    <w:pPr>
      <w:pStyle w:val="Pidipagina"/>
      <w:jc w:val="right"/>
      <w:rPr>
        <w:rFonts w:ascii="Arial" w:hAnsi="Arial" w:cs="Arial"/>
      </w:rPr>
    </w:pPr>
    <w:r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 xml:space="preserve"> </w:t>
    </w:r>
    <w:r w:rsidR="002A7C59" w:rsidRPr="002A7C59"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>RR</w:t>
    </w:r>
    <w:r w:rsidR="002A7C59"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 xml:space="preserve"> </w:t>
    </w:r>
    <w:proofErr w:type="spellStart"/>
    <w:r w:rsidR="00DD043F"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>Traineeship</w:t>
    </w:r>
    <w:proofErr w:type="spellEnd"/>
    <w:r w:rsidR="00DD043F"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 xml:space="preserve"> </w:t>
    </w:r>
    <w:r w:rsidR="002A7C59"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 xml:space="preserve">– </w:t>
    </w:r>
    <w:proofErr w:type="gramStart"/>
    <w:r w:rsidR="00D03D17"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>Aprile</w:t>
    </w:r>
    <w:proofErr w:type="gramEnd"/>
    <w:r w:rsidR="00D03D17"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065B8" w14:textId="77777777" w:rsidR="0071771A" w:rsidRDefault="0071771A" w:rsidP="002A7C59">
      <w:r>
        <w:separator/>
      </w:r>
    </w:p>
  </w:footnote>
  <w:footnote w:type="continuationSeparator" w:id="0">
    <w:p w14:paraId="1FD6E751" w14:textId="77777777" w:rsidR="0071771A" w:rsidRDefault="0071771A" w:rsidP="002A7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A763E" w14:textId="77777777" w:rsidR="002A7C59" w:rsidRDefault="002A7C59" w:rsidP="00391984">
    <w:pPr>
      <w:pStyle w:val="Intestazione"/>
      <w:ind w:left="-851"/>
    </w:pPr>
    <w:r>
      <w:rPr>
        <w:noProof/>
        <w:lang w:eastAsia="it-IT" w:bidi="ar-SA"/>
      </w:rPr>
      <w:drawing>
        <wp:inline distT="0" distB="0" distL="0" distR="0" wp14:anchorId="0621406F" wp14:editId="44B1A802">
          <wp:extent cx="2898058" cy="67517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NER ARCHITETU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2872" cy="685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A6C73"/>
    <w:multiLevelType w:val="hybridMultilevel"/>
    <w:tmpl w:val="A30EE778"/>
    <w:lvl w:ilvl="0" w:tplc="126630AE">
      <w:start w:val="1"/>
      <w:numFmt w:val="bullet"/>
      <w:lvlText w:val="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131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CF9"/>
    <w:rsid w:val="000B617E"/>
    <w:rsid w:val="0012064A"/>
    <w:rsid w:val="001770EC"/>
    <w:rsid w:val="00213D22"/>
    <w:rsid w:val="002A7C59"/>
    <w:rsid w:val="002D5A6E"/>
    <w:rsid w:val="002E59C1"/>
    <w:rsid w:val="00336C59"/>
    <w:rsid w:val="003854D8"/>
    <w:rsid w:val="00391984"/>
    <w:rsid w:val="004C26F4"/>
    <w:rsid w:val="006513BE"/>
    <w:rsid w:val="00681FAC"/>
    <w:rsid w:val="0071771A"/>
    <w:rsid w:val="00732DDE"/>
    <w:rsid w:val="007E36E4"/>
    <w:rsid w:val="008F59AE"/>
    <w:rsid w:val="00975176"/>
    <w:rsid w:val="009767FC"/>
    <w:rsid w:val="00987CF9"/>
    <w:rsid w:val="009E4A89"/>
    <w:rsid w:val="00AC340F"/>
    <w:rsid w:val="00BD53CB"/>
    <w:rsid w:val="00BE3587"/>
    <w:rsid w:val="00C2480F"/>
    <w:rsid w:val="00D03D17"/>
    <w:rsid w:val="00DD043F"/>
    <w:rsid w:val="00F1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A50743"/>
  <w14:defaultImageDpi w14:val="300"/>
  <w15:docId w15:val="{D4ADE13B-A16F-884A-AB4E-1F461842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7CF9"/>
    <w:pPr>
      <w:widowControl w:val="0"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7CF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7CF9"/>
    <w:rPr>
      <w:rFonts w:ascii="Lucida Grande" w:eastAsia="SimSun" w:hAnsi="Lucida Grande" w:cs="Lucida Grande"/>
      <w:kern w:val="1"/>
      <w:sz w:val="18"/>
      <w:szCs w:val="18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2A7C59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C59"/>
    <w:rPr>
      <w:rFonts w:ascii="Times New Roman" w:eastAsia="SimSun" w:hAnsi="Times New Roman" w:cs="Mangal"/>
      <w:kern w:val="1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A7C59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7C59"/>
    <w:rPr>
      <w:rFonts w:ascii="Times New Roman" w:eastAsia="SimSun" w:hAnsi="Times New Roman" w:cs="Mangal"/>
      <w:kern w:val="1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Bianca Del Duca</cp:lastModifiedBy>
  <cp:revision>2</cp:revision>
  <dcterms:created xsi:type="dcterms:W3CDTF">2024-04-11T10:00:00Z</dcterms:created>
  <dcterms:modified xsi:type="dcterms:W3CDTF">2024-04-11T10:00:00Z</dcterms:modified>
</cp:coreProperties>
</file>